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DF" w:rsidRDefault="004917DF" w:rsidP="004917DF">
      <w:bookmarkStart w:id="0" w:name="_GoBack"/>
      <w:bookmarkEnd w:id="0"/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DF" w:rsidRDefault="004917DF" w:rsidP="004917DF">
      <w:pPr>
        <w:jc w:val="center"/>
      </w:pPr>
    </w:p>
    <w:p w:rsidR="004917DF" w:rsidRPr="009316FD" w:rsidRDefault="004917DF" w:rsidP="004917DF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>Администрация  Саккуловского сельского поселения</w:t>
      </w:r>
    </w:p>
    <w:p w:rsidR="004917DF" w:rsidRPr="009316FD" w:rsidRDefault="004917DF" w:rsidP="004917DF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4917DF" w:rsidRPr="00E9488B" w:rsidRDefault="004917DF" w:rsidP="004917DF">
      <w:pPr>
        <w:pStyle w:val="1"/>
        <w:spacing w:line="120" w:lineRule="auto"/>
        <w:ind w:left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</w:t>
      </w:r>
      <w:r w:rsidR="007D706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РАСПОРЯЖЕНИЕ</w:t>
      </w:r>
    </w:p>
    <w:p w:rsidR="004917DF" w:rsidRPr="003454A0" w:rsidRDefault="004917DF" w:rsidP="004917DF">
      <w:pPr>
        <w:pBdr>
          <w:bottom w:val="thinThickSmallGap" w:sz="24" w:space="1" w:color="auto"/>
        </w:pBdr>
      </w:pPr>
    </w:p>
    <w:p w:rsidR="004917DF" w:rsidRPr="00754063" w:rsidRDefault="004917DF" w:rsidP="004917DF">
      <w:pPr>
        <w:tabs>
          <w:tab w:val="left" w:pos="3795"/>
        </w:tabs>
        <w:jc w:val="center"/>
        <w:rPr>
          <w:b/>
        </w:rPr>
      </w:pPr>
    </w:p>
    <w:p w:rsidR="004917DF" w:rsidRPr="00D12ED8" w:rsidRDefault="004917DF" w:rsidP="004917DF">
      <w:pPr>
        <w:rPr>
          <w:b/>
          <w:sz w:val="28"/>
          <w:u w:val="single"/>
        </w:rPr>
      </w:pPr>
      <w:r w:rsidRPr="00D12ED8">
        <w:rPr>
          <w:sz w:val="28"/>
        </w:rPr>
        <w:t xml:space="preserve">от  </w:t>
      </w:r>
      <w:r w:rsidR="000639E2">
        <w:rPr>
          <w:sz w:val="28"/>
        </w:rPr>
        <w:t>«26 » марта</w:t>
      </w:r>
      <w:r w:rsidR="00073621" w:rsidRPr="00D12ED8">
        <w:rPr>
          <w:sz w:val="28"/>
        </w:rPr>
        <w:t xml:space="preserve"> 2018</w:t>
      </w:r>
      <w:r w:rsidRPr="00D12ED8">
        <w:rPr>
          <w:sz w:val="28"/>
        </w:rPr>
        <w:t xml:space="preserve">  года    №</w:t>
      </w:r>
      <w:r w:rsidR="000639E2">
        <w:rPr>
          <w:sz w:val="28"/>
        </w:rPr>
        <w:t xml:space="preserve"> 07</w:t>
      </w:r>
    </w:p>
    <w:p w:rsidR="004917DF" w:rsidRPr="00D12ED8" w:rsidRDefault="004917DF" w:rsidP="004917DF">
      <w:pPr>
        <w:rPr>
          <w:sz w:val="28"/>
        </w:rPr>
      </w:pPr>
      <w:r w:rsidRPr="00D12ED8">
        <w:rPr>
          <w:sz w:val="28"/>
        </w:rPr>
        <w:t>п. Саккулово</w:t>
      </w:r>
    </w:p>
    <w:p w:rsidR="004917DF" w:rsidRPr="00D12ED8" w:rsidRDefault="004917DF" w:rsidP="004917DF">
      <w:pPr>
        <w:rPr>
          <w:b/>
          <w:sz w:val="28"/>
        </w:rPr>
      </w:pPr>
    </w:p>
    <w:p w:rsidR="004917DF" w:rsidRPr="00D12ED8" w:rsidRDefault="004917DF" w:rsidP="004917DF">
      <w:pPr>
        <w:rPr>
          <w:sz w:val="28"/>
        </w:rPr>
      </w:pPr>
      <w:r w:rsidRPr="00D12ED8">
        <w:rPr>
          <w:sz w:val="28"/>
        </w:rPr>
        <w:t>О проведении весенних субботников</w:t>
      </w:r>
    </w:p>
    <w:p w:rsidR="004917DF" w:rsidRPr="00D12ED8" w:rsidRDefault="004917DF" w:rsidP="004917DF">
      <w:pPr>
        <w:rPr>
          <w:sz w:val="28"/>
        </w:rPr>
      </w:pPr>
      <w:r w:rsidRPr="00D12ED8">
        <w:rPr>
          <w:sz w:val="28"/>
        </w:rPr>
        <w:t>по санитарной очистке населенных пунктов</w:t>
      </w:r>
    </w:p>
    <w:p w:rsidR="004917DF" w:rsidRPr="00D12ED8" w:rsidRDefault="004917DF" w:rsidP="004917DF">
      <w:pPr>
        <w:rPr>
          <w:sz w:val="28"/>
        </w:rPr>
      </w:pPr>
      <w:r w:rsidRPr="00D12ED8">
        <w:rPr>
          <w:sz w:val="28"/>
        </w:rPr>
        <w:t>Саккуловского сельского поселения</w:t>
      </w:r>
    </w:p>
    <w:p w:rsidR="004B3F8B" w:rsidRPr="00D12ED8" w:rsidRDefault="00073621" w:rsidP="004917DF">
      <w:pPr>
        <w:rPr>
          <w:sz w:val="28"/>
        </w:rPr>
      </w:pPr>
      <w:r w:rsidRPr="00D12ED8">
        <w:rPr>
          <w:sz w:val="28"/>
        </w:rPr>
        <w:t>в 2018</w:t>
      </w:r>
      <w:r w:rsidR="004B3F8B" w:rsidRPr="00D12ED8">
        <w:rPr>
          <w:sz w:val="28"/>
        </w:rPr>
        <w:t xml:space="preserve"> году</w:t>
      </w:r>
    </w:p>
    <w:p w:rsidR="004917DF" w:rsidRPr="00D12ED8" w:rsidRDefault="004917DF" w:rsidP="004917DF">
      <w:pPr>
        <w:rPr>
          <w:sz w:val="28"/>
        </w:rPr>
      </w:pPr>
    </w:p>
    <w:p w:rsidR="00FB05B1" w:rsidRPr="00D12ED8" w:rsidRDefault="00FB05B1" w:rsidP="004917DF">
      <w:pPr>
        <w:rPr>
          <w:sz w:val="28"/>
        </w:rPr>
      </w:pPr>
    </w:p>
    <w:p w:rsidR="004917DF" w:rsidRPr="00D12ED8" w:rsidRDefault="004917DF" w:rsidP="00ED223E">
      <w:pPr>
        <w:jc w:val="both"/>
        <w:rPr>
          <w:sz w:val="28"/>
        </w:rPr>
      </w:pPr>
      <w:r w:rsidRPr="00D12ED8">
        <w:rPr>
          <w:sz w:val="28"/>
        </w:rPr>
        <w:t xml:space="preserve">   </w:t>
      </w:r>
      <w:r w:rsidR="00E23823" w:rsidRPr="00D12ED8">
        <w:rPr>
          <w:sz w:val="28"/>
        </w:rPr>
        <w:t xml:space="preserve">       </w:t>
      </w:r>
      <w:r w:rsidRPr="00D12ED8">
        <w:rPr>
          <w:sz w:val="28"/>
        </w:rPr>
        <w:t xml:space="preserve">  В целях </w:t>
      </w:r>
      <w:r w:rsidR="00073621" w:rsidRPr="00D12ED8">
        <w:rPr>
          <w:sz w:val="28"/>
        </w:rPr>
        <w:t>наведения санитарной очистки</w:t>
      </w:r>
      <w:r w:rsidR="004B3F8B" w:rsidRPr="00D12ED8">
        <w:rPr>
          <w:sz w:val="28"/>
        </w:rPr>
        <w:t xml:space="preserve"> населенных пунктов Саккуловского сельского поселения от мусора:</w:t>
      </w:r>
    </w:p>
    <w:p w:rsidR="004917DF" w:rsidRPr="00D12ED8" w:rsidRDefault="00ED223E" w:rsidP="00073621">
      <w:pPr>
        <w:pStyle w:val="a5"/>
        <w:numPr>
          <w:ilvl w:val="0"/>
          <w:numId w:val="1"/>
        </w:numPr>
        <w:jc w:val="both"/>
        <w:rPr>
          <w:sz w:val="28"/>
        </w:rPr>
      </w:pPr>
      <w:r w:rsidRPr="00D12ED8">
        <w:rPr>
          <w:sz w:val="28"/>
        </w:rPr>
        <w:t>Провести</w:t>
      </w:r>
      <w:r w:rsidR="00AB7397" w:rsidRPr="00D12ED8">
        <w:rPr>
          <w:sz w:val="28"/>
        </w:rPr>
        <w:t xml:space="preserve"> </w:t>
      </w:r>
      <w:r w:rsidR="00073621" w:rsidRPr="00D12ED8">
        <w:rPr>
          <w:sz w:val="28"/>
        </w:rPr>
        <w:t>14, 15, 21, 22, 28, 29 апреля  2018</w:t>
      </w:r>
      <w:r w:rsidR="00DA75EB" w:rsidRPr="00D12ED8">
        <w:rPr>
          <w:sz w:val="28"/>
        </w:rPr>
        <w:t xml:space="preserve"> </w:t>
      </w:r>
      <w:r w:rsidR="004917DF" w:rsidRPr="00D12ED8">
        <w:rPr>
          <w:sz w:val="28"/>
        </w:rPr>
        <w:t xml:space="preserve">года </w:t>
      </w:r>
      <w:r w:rsidR="00AB7397" w:rsidRPr="00D12ED8">
        <w:rPr>
          <w:sz w:val="28"/>
        </w:rPr>
        <w:t>массовые мероприятия по наведению чистоты и порядка на территориях</w:t>
      </w:r>
      <w:r w:rsidR="004B3F8B" w:rsidRPr="00D12ED8">
        <w:rPr>
          <w:sz w:val="28"/>
        </w:rPr>
        <w:t xml:space="preserve"> населенных пунктов Саккуловского сельского поселения с привлечением населения и учащихся школ.</w:t>
      </w:r>
    </w:p>
    <w:p w:rsidR="004917DF" w:rsidRPr="00D12ED8" w:rsidRDefault="004917DF" w:rsidP="00ED223E">
      <w:pPr>
        <w:pStyle w:val="a5"/>
        <w:numPr>
          <w:ilvl w:val="0"/>
          <w:numId w:val="1"/>
        </w:numPr>
        <w:jc w:val="both"/>
        <w:rPr>
          <w:sz w:val="28"/>
        </w:rPr>
      </w:pPr>
      <w:r w:rsidRPr="00D12ED8">
        <w:rPr>
          <w:sz w:val="28"/>
        </w:rPr>
        <w:t>Создать штаб по проведению весенних субботников</w:t>
      </w:r>
      <w:r w:rsidR="004B3F8B" w:rsidRPr="00D12ED8">
        <w:rPr>
          <w:sz w:val="28"/>
        </w:rPr>
        <w:t xml:space="preserve"> по санитарной очистке территорий населенных пунктов Саккуловского сельского поселения</w:t>
      </w:r>
      <w:r w:rsidRPr="00D12ED8">
        <w:rPr>
          <w:sz w:val="28"/>
        </w:rPr>
        <w:t xml:space="preserve"> и утвердить его состав:</w:t>
      </w:r>
    </w:p>
    <w:p w:rsidR="004917DF" w:rsidRPr="00D12ED8" w:rsidRDefault="008F5C55" w:rsidP="00ED223E">
      <w:pPr>
        <w:pStyle w:val="a5"/>
        <w:jc w:val="both"/>
        <w:rPr>
          <w:sz w:val="28"/>
        </w:rPr>
      </w:pPr>
      <w:r w:rsidRPr="00D12ED8">
        <w:rPr>
          <w:sz w:val="28"/>
        </w:rPr>
        <w:t>- Пашнин И.П. – Г</w:t>
      </w:r>
      <w:r w:rsidR="004917DF" w:rsidRPr="00D12ED8">
        <w:rPr>
          <w:sz w:val="28"/>
        </w:rPr>
        <w:t>лава Саккуловского сельского поселения, председатель штаба;</w:t>
      </w:r>
    </w:p>
    <w:p w:rsidR="004917DF" w:rsidRPr="00D12ED8" w:rsidRDefault="004917DF" w:rsidP="00ED223E">
      <w:pPr>
        <w:pStyle w:val="a5"/>
        <w:jc w:val="both"/>
        <w:rPr>
          <w:sz w:val="28"/>
        </w:rPr>
      </w:pPr>
      <w:r w:rsidRPr="00D12ED8">
        <w:rPr>
          <w:sz w:val="28"/>
        </w:rPr>
        <w:t>- Чернышков А.К. – начальник Саккуловского участка ООО»Теченское ЖКХ»;</w:t>
      </w:r>
    </w:p>
    <w:p w:rsidR="004917DF" w:rsidRPr="00D12ED8" w:rsidRDefault="00E23823" w:rsidP="00ED223E">
      <w:pPr>
        <w:pStyle w:val="a5"/>
        <w:jc w:val="both"/>
        <w:rPr>
          <w:sz w:val="28"/>
        </w:rPr>
      </w:pPr>
      <w:r w:rsidRPr="00D12ED8">
        <w:rPr>
          <w:sz w:val="28"/>
        </w:rPr>
        <w:t xml:space="preserve">- </w:t>
      </w:r>
      <w:r w:rsidR="008F5C55" w:rsidRPr="00D12ED8">
        <w:rPr>
          <w:sz w:val="28"/>
        </w:rPr>
        <w:t>Заводова Н.В.</w:t>
      </w:r>
      <w:r w:rsidR="004917DF" w:rsidRPr="00D12ED8">
        <w:rPr>
          <w:sz w:val="28"/>
        </w:rPr>
        <w:t xml:space="preserve"> – председатель Совета депутатов Са</w:t>
      </w:r>
      <w:r w:rsidR="002A1766" w:rsidRPr="00D12ED8">
        <w:rPr>
          <w:sz w:val="28"/>
        </w:rPr>
        <w:t>ккуловского сельского поселения.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3.   Директору ООО «Теченское ЖКХ» Степанян Ш.С. выделить технику для  вывоза                  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мусора с территории поселения: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- трактор ЛТЗ-60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- экскаватор МТЗ-82.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Закрепить за ООО «Теченское ЖКХ» следующие места для уборки: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- свалка за п.Саккулово;</w:t>
      </w:r>
    </w:p>
    <w:p w:rsidR="002A176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- территория котельной;</w:t>
      </w:r>
    </w:p>
    <w:p w:rsidR="006B3CE6" w:rsidRPr="00D12ED8" w:rsidRDefault="002A1766" w:rsidP="00ED223E">
      <w:pPr>
        <w:jc w:val="both"/>
        <w:rPr>
          <w:sz w:val="28"/>
        </w:rPr>
      </w:pPr>
      <w:r w:rsidRPr="00D12ED8">
        <w:rPr>
          <w:sz w:val="28"/>
        </w:rPr>
        <w:t xml:space="preserve">            - места, закрепленные под мусорные контейнеры в п.Саккулово.</w:t>
      </w:r>
    </w:p>
    <w:p w:rsidR="00F13FCB" w:rsidRPr="00D12ED8" w:rsidRDefault="00F13FCB" w:rsidP="00ED223E">
      <w:pPr>
        <w:jc w:val="both"/>
        <w:rPr>
          <w:sz w:val="28"/>
        </w:rPr>
      </w:pPr>
    </w:p>
    <w:p w:rsidR="00FB05B1" w:rsidRPr="00D12ED8" w:rsidRDefault="00F13FCB" w:rsidP="00ED223E">
      <w:pPr>
        <w:jc w:val="both"/>
        <w:rPr>
          <w:sz w:val="28"/>
        </w:rPr>
      </w:pPr>
      <w:r w:rsidRPr="00D12ED8">
        <w:rPr>
          <w:sz w:val="28"/>
        </w:rPr>
        <w:t xml:space="preserve">       4</w:t>
      </w:r>
      <w:r w:rsidR="00FB05B1" w:rsidRPr="00D12ED8">
        <w:rPr>
          <w:sz w:val="28"/>
        </w:rPr>
        <w:t>. Участков</w:t>
      </w:r>
      <w:r w:rsidR="00ED223E" w:rsidRPr="00D12ED8">
        <w:rPr>
          <w:sz w:val="28"/>
        </w:rPr>
        <w:t xml:space="preserve">ому уполномоченному </w:t>
      </w:r>
      <w:r w:rsidR="00FB05B1" w:rsidRPr="00D12ED8">
        <w:rPr>
          <w:sz w:val="28"/>
        </w:rPr>
        <w:t xml:space="preserve"> взять под контр</w:t>
      </w:r>
      <w:r w:rsidR="00ED223E" w:rsidRPr="00D12ED8">
        <w:rPr>
          <w:sz w:val="28"/>
        </w:rPr>
        <w:t xml:space="preserve">оль </w:t>
      </w:r>
      <w:r w:rsidR="00FB05B1" w:rsidRPr="00D12ED8">
        <w:rPr>
          <w:sz w:val="28"/>
        </w:rPr>
        <w:t>несанкционированные места вывоза мусора и провести рейды по населенным пунктам по проверке исполнения данного распоряжения.</w:t>
      </w:r>
    </w:p>
    <w:p w:rsidR="00753FCD" w:rsidRPr="00D12ED8" w:rsidRDefault="00F13FCB" w:rsidP="00ED223E">
      <w:pPr>
        <w:jc w:val="both"/>
        <w:rPr>
          <w:sz w:val="28"/>
        </w:rPr>
      </w:pPr>
      <w:r w:rsidRPr="00D12ED8">
        <w:rPr>
          <w:sz w:val="28"/>
        </w:rPr>
        <w:lastRenderedPageBreak/>
        <w:t xml:space="preserve">       5</w:t>
      </w:r>
      <w:r w:rsidR="00753FCD" w:rsidRPr="00D12ED8">
        <w:rPr>
          <w:sz w:val="28"/>
        </w:rPr>
        <w:t>. Назначить ответственным по санитарной очистке и работе с населением з</w:t>
      </w:r>
      <w:r w:rsidR="008F5C55" w:rsidRPr="00D12ED8">
        <w:rPr>
          <w:sz w:val="28"/>
        </w:rPr>
        <w:t>аместителя Главы администрации Абрарову Т.В.</w:t>
      </w:r>
    </w:p>
    <w:p w:rsidR="00FB05B1" w:rsidRPr="00D12ED8" w:rsidRDefault="00F13FCB" w:rsidP="00ED223E">
      <w:pPr>
        <w:jc w:val="both"/>
        <w:rPr>
          <w:sz w:val="28"/>
        </w:rPr>
      </w:pPr>
      <w:r w:rsidRPr="00D12ED8">
        <w:rPr>
          <w:sz w:val="28"/>
        </w:rPr>
        <w:t xml:space="preserve">       6</w:t>
      </w:r>
      <w:r w:rsidR="00FB05B1" w:rsidRPr="00D12ED8">
        <w:rPr>
          <w:sz w:val="28"/>
        </w:rPr>
        <w:t>. Контроль за</w:t>
      </w:r>
      <w:r w:rsidR="004B3F8B" w:rsidRPr="00D12ED8">
        <w:rPr>
          <w:sz w:val="28"/>
        </w:rPr>
        <w:t xml:space="preserve"> </w:t>
      </w:r>
      <w:r w:rsidR="008F5C55" w:rsidRPr="00D12ED8">
        <w:rPr>
          <w:sz w:val="28"/>
        </w:rPr>
        <w:t>выполнением настоящего</w:t>
      </w:r>
      <w:r w:rsidR="004B3F8B" w:rsidRPr="00D12ED8">
        <w:rPr>
          <w:sz w:val="28"/>
        </w:rPr>
        <w:t xml:space="preserve"> р</w:t>
      </w:r>
      <w:r w:rsidR="008F5C55" w:rsidRPr="00D12ED8">
        <w:rPr>
          <w:sz w:val="28"/>
        </w:rPr>
        <w:t>аспоряжения</w:t>
      </w:r>
      <w:r w:rsidR="00FB05B1" w:rsidRPr="00D12ED8">
        <w:rPr>
          <w:sz w:val="28"/>
        </w:rPr>
        <w:t xml:space="preserve"> оставляю за собой.</w:t>
      </w:r>
    </w:p>
    <w:p w:rsidR="00FB05B1" w:rsidRPr="00D12ED8" w:rsidRDefault="00FB05B1" w:rsidP="00ED223E">
      <w:pPr>
        <w:jc w:val="both"/>
        <w:rPr>
          <w:sz w:val="28"/>
        </w:rPr>
      </w:pPr>
    </w:p>
    <w:p w:rsidR="00FB05B1" w:rsidRPr="00D12ED8" w:rsidRDefault="00FB05B1" w:rsidP="00ED223E">
      <w:pPr>
        <w:jc w:val="both"/>
        <w:rPr>
          <w:sz w:val="28"/>
        </w:rPr>
      </w:pPr>
    </w:p>
    <w:p w:rsidR="00FB05B1" w:rsidRPr="00D12ED8" w:rsidRDefault="00FB05B1" w:rsidP="00D12ED8">
      <w:pPr>
        <w:rPr>
          <w:sz w:val="28"/>
        </w:rPr>
      </w:pPr>
      <w:r w:rsidRPr="00D12ED8">
        <w:rPr>
          <w:sz w:val="28"/>
        </w:rPr>
        <w:t>Глава Саккуловского</w:t>
      </w:r>
    </w:p>
    <w:p w:rsidR="002A1766" w:rsidRPr="00D12ED8" w:rsidRDefault="00D12ED8" w:rsidP="00ED223E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И.П. Пашнин</w:t>
      </w:r>
    </w:p>
    <w:p w:rsidR="006B3CE6" w:rsidRDefault="006B3CE6" w:rsidP="002A1766">
      <w:pPr>
        <w:jc w:val="both"/>
      </w:pPr>
      <w:r>
        <w:t xml:space="preserve">        </w:t>
      </w:r>
    </w:p>
    <w:p w:rsidR="004917DF" w:rsidRDefault="002A1766" w:rsidP="005938FA">
      <w:pPr>
        <w:jc w:val="both"/>
      </w:pPr>
      <w:r>
        <w:t xml:space="preserve">             </w:t>
      </w:r>
    </w:p>
    <w:sectPr w:rsidR="004917DF" w:rsidSect="00E238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12C6C"/>
    <w:multiLevelType w:val="hybridMultilevel"/>
    <w:tmpl w:val="7F901CDC"/>
    <w:lvl w:ilvl="0" w:tplc="6E005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17DF"/>
    <w:rsid w:val="000639E2"/>
    <w:rsid w:val="00073621"/>
    <w:rsid w:val="000A0939"/>
    <w:rsid w:val="00176BB2"/>
    <w:rsid w:val="002A1766"/>
    <w:rsid w:val="0034405E"/>
    <w:rsid w:val="00415AA9"/>
    <w:rsid w:val="004917DF"/>
    <w:rsid w:val="004A6431"/>
    <w:rsid w:val="004B3F8B"/>
    <w:rsid w:val="005938FA"/>
    <w:rsid w:val="005D0AF3"/>
    <w:rsid w:val="006A0B67"/>
    <w:rsid w:val="006B3CE6"/>
    <w:rsid w:val="00701CE3"/>
    <w:rsid w:val="00753FCD"/>
    <w:rsid w:val="007C0943"/>
    <w:rsid w:val="007D7063"/>
    <w:rsid w:val="008F5C55"/>
    <w:rsid w:val="009B6FE6"/>
    <w:rsid w:val="00AB7397"/>
    <w:rsid w:val="00B011FC"/>
    <w:rsid w:val="00C3503A"/>
    <w:rsid w:val="00CE5CB6"/>
    <w:rsid w:val="00D12ED8"/>
    <w:rsid w:val="00D4469C"/>
    <w:rsid w:val="00DA75EB"/>
    <w:rsid w:val="00E23823"/>
    <w:rsid w:val="00ED223E"/>
    <w:rsid w:val="00F13FCB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90EE-C8A7-4EF5-8E87-293633E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7DF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4917DF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7D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17DF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</cp:lastModifiedBy>
  <cp:revision>27</cp:revision>
  <cp:lastPrinted>2018-03-26T05:08:00Z</cp:lastPrinted>
  <dcterms:created xsi:type="dcterms:W3CDTF">2011-04-04T09:54:00Z</dcterms:created>
  <dcterms:modified xsi:type="dcterms:W3CDTF">2018-05-04T09:17:00Z</dcterms:modified>
</cp:coreProperties>
</file>